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  <w:r>
        <w:rPr>
          <w:rFonts w:ascii="굴림" w:eastAsia="굴림" w:hAnsi="굴림" w:cs="굴림" w:hint="eastAsia"/>
          <w:b/>
          <w:kern w:val="0"/>
          <w:sz w:val="48"/>
          <w:szCs w:val="48"/>
          <w:u w:val="single"/>
        </w:rPr>
        <w:t>교육 신청서</w:t>
      </w: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32"/>
          <w:szCs w:val="32"/>
          <w:u w:val="single"/>
        </w:rPr>
      </w:pPr>
    </w:p>
    <w:tbl>
      <w:tblPr>
        <w:tblStyle w:val="a3"/>
        <w:tblW w:w="11018" w:type="dxa"/>
        <w:jc w:val="center"/>
        <w:tblLook w:val="04A0" w:firstRow="1" w:lastRow="0" w:firstColumn="1" w:lastColumn="0" w:noHBand="0" w:noVBand="1"/>
      </w:tblPr>
      <w:tblGrid>
        <w:gridCol w:w="1384"/>
        <w:gridCol w:w="2129"/>
        <w:gridCol w:w="1713"/>
        <w:gridCol w:w="1279"/>
        <w:gridCol w:w="1422"/>
        <w:gridCol w:w="3091"/>
      </w:tblGrid>
      <w:tr w:rsidR="005A64EA" w:rsidTr="005A64EA">
        <w:trPr>
          <w:trHeight w:val="6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회사명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</w:t>
            </w:r>
          </w:p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전화번호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5A64EA" w:rsidTr="005A64EA">
        <w:trPr>
          <w:trHeight w:val="70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교육</w:t>
            </w:r>
          </w:p>
          <w:p w:rsidR="005A64EA" w:rsidRPr="00640AE6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담당자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직책: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5A64EA" w:rsidTr="005A64EA">
        <w:trPr>
          <w:trHeight w:val="704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성명: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5A64EA" w:rsidTr="005A64EA">
        <w:trPr>
          <w:trHeight w:val="100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교육  대상자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부서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직위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근무년수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</w:tr>
      <w:tr w:rsidR="005A64EA" w:rsidTr="005A64EA">
        <w:trPr>
          <w:trHeight w:val="100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A64EA" w:rsidTr="005A64EA">
        <w:trPr>
          <w:trHeight w:val="10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5A64EA" w:rsidTr="005A64EA">
        <w:trPr>
          <w:trHeight w:val="10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Default="005A64EA" w:rsidP="00B178D0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:rsidR="005A64EA" w:rsidRDefault="005A64EA" w:rsidP="005A64EA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A64EA" w:rsidRDefault="005A64EA" w:rsidP="005A64EA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상기와 같이 스마트 사출 입문 과정 교육을 신청합니다.</w:t>
      </w: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20</w:t>
      </w:r>
      <w:r>
        <w:rPr>
          <w:rFonts w:ascii="굴림" w:eastAsia="굴림" w:hAnsi="굴림" w:cs="굴림"/>
          <w:b/>
          <w:kern w:val="0"/>
          <w:sz w:val="28"/>
          <w:szCs w:val="28"/>
        </w:rPr>
        <w:t>20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년 </w:t>
      </w:r>
      <w:r>
        <w:rPr>
          <w:rFonts w:ascii="굴림" w:eastAsia="굴림" w:hAnsi="굴림" w:cs="굴림"/>
          <w:b/>
          <w:kern w:val="0"/>
          <w:sz w:val="28"/>
          <w:szCs w:val="28"/>
        </w:rPr>
        <w:t xml:space="preserve">   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>월      일</w:t>
      </w: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:rsidR="005A64EA" w:rsidRDefault="005A64EA" w:rsidP="005A64EA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proofErr w:type="gramStart"/>
      <w:r>
        <w:rPr>
          <w:rFonts w:ascii="굴림" w:eastAsia="굴림" w:hAnsi="굴림" w:cs="굴림" w:hint="eastAsia"/>
          <w:b/>
          <w:kern w:val="0"/>
          <w:sz w:val="28"/>
          <w:szCs w:val="28"/>
        </w:rPr>
        <w:t>회사명 :</w:t>
      </w:r>
      <w:proofErr w:type="gramEnd"/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              (인)</w:t>
      </w:r>
    </w:p>
    <w:p w:rsidR="00614054" w:rsidRDefault="00614054"/>
    <w:sectPr w:rsidR="00614054" w:rsidSect="005A64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A"/>
    <w:rsid w:val="005A64EA"/>
    <w:rsid w:val="006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AF2E"/>
  <w15:chartTrackingRefBased/>
  <w15:docId w15:val="{3E3ABC95-5B0A-4B3B-AF4B-904E32A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E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4E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2020-01-20T04:26:00Z</dcterms:created>
  <dcterms:modified xsi:type="dcterms:W3CDTF">2020-01-20T04:27:00Z</dcterms:modified>
</cp:coreProperties>
</file>